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МБУК ВР «МЦБ»  им. М.В. Наумова</w:t>
      </w: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 w:rsidP="00032B1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6CF1C7D" wp14:editId="4284AC1F">
            <wp:extent cx="3442855" cy="2294592"/>
            <wp:effectExtent l="152400" t="133350" r="139065" b="163195"/>
            <wp:docPr id="1" name="Рисунок 1" descr="C:\Users\Администратор\Desktop\IMG_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9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57" cy="22969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Pr="00032B17" w:rsidRDefault="00F81286" w:rsidP="00032B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032B17">
        <w:rPr>
          <w:rFonts w:ascii="Times New Roman" w:eastAsia="Times New Roman" w:hAnsi="Times New Roman" w:cs="Times New Roman"/>
          <w:b/>
          <w:i/>
          <w:sz w:val="28"/>
        </w:rPr>
        <w:t>Сценарий</w:t>
      </w:r>
      <w:r w:rsidR="00032B17" w:rsidRPr="00032B1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32B17">
        <w:rPr>
          <w:rFonts w:ascii="Times New Roman" w:eastAsia="Times New Roman" w:hAnsi="Times New Roman" w:cs="Times New Roman"/>
          <w:b/>
          <w:i/>
          <w:sz w:val="28"/>
        </w:rPr>
        <w:t xml:space="preserve">литературно-музыкальной гостиной </w:t>
      </w:r>
    </w:p>
    <w:p w:rsid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2B50" w:rsidRP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“Мелодии Победы”</w:t>
      </w: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Pr="00032B17" w:rsidRDefault="00032B17" w:rsidP="00032B17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</w:rPr>
      </w:pPr>
      <w:r w:rsidRPr="00032B17">
        <w:rPr>
          <w:rFonts w:ascii="Times New Roman" w:eastAsia="Times New Roman" w:hAnsi="Times New Roman" w:cs="Times New Roman"/>
          <w:b/>
          <w:i/>
          <w:sz w:val="28"/>
        </w:rPr>
        <w:t>Подготовила  зав. ОО Рябченко И.А.</w:t>
      </w: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32B17" w:rsidRDefault="00032B17" w:rsidP="00032B1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ст. </w:t>
      </w:r>
      <w:proofErr w:type="gramStart"/>
      <w:r>
        <w:rPr>
          <w:rFonts w:ascii="Times New Roman" w:eastAsia="Times New Roman" w:hAnsi="Times New Roman" w:cs="Times New Roman"/>
          <w:sz w:val="28"/>
        </w:rPr>
        <w:t>Романовская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2016 г.</w:t>
      </w:r>
    </w:p>
    <w:p w:rsidR="00162B50" w:rsidRPr="00032B17" w:rsidRDefault="00F81286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032B17">
        <w:rPr>
          <w:rFonts w:ascii="Times New Roman" w:eastAsia="Times New Roman" w:hAnsi="Times New Roman" w:cs="Times New Roman"/>
          <w:i/>
          <w:sz w:val="28"/>
        </w:rPr>
        <w:lastRenderedPageBreak/>
        <w:t xml:space="preserve">В зале  оформлена </w:t>
      </w:r>
      <w:proofErr w:type="spellStart"/>
      <w:r w:rsidRPr="00032B17">
        <w:rPr>
          <w:rFonts w:ascii="Times New Roman" w:eastAsia="Times New Roman" w:hAnsi="Times New Roman" w:cs="Times New Roman"/>
          <w:i/>
          <w:sz w:val="28"/>
        </w:rPr>
        <w:t>книжно</w:t>
      </w:r>
      <w:proofErr w:type="spellEnd"/>
      <w:r w:rsidRPr="00032B17">
        <w:rPr>
          <w:rFonts w:ascii="Times New Roman" w:eastAsia="Times New Roman" w:hAnsi="Times New Roman" w:cs="Times New Roman"/>
          <w:i/>
          <w:sz w:val="28"/>
        </w:rPr>
        <w:t>-иллюстрированная, предметная выставка   «Не гаснет памяти свеча». На стенах плакаты.</w:t>
      </w: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62B50" w:rsidRDefault="00F81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На экране кинохроника,  начало ВОВ (сборник хроники ВОВ)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На авансцену выходит Воин в каске, плащ-накидке, с автоматом. 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Воин: </w:t>
      </w:r>
      <w:r w:rsidR="00F249FC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Чего ты хочешь от меня, война?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Ведь ты пришла в салютах, в медном громе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Большой победы. В чём моя вина?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И почему в душе моей и в доме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Всё ты, да ты, как будто не сполна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Мы разошлись,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 ты всё ждёшь чего-то,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Какого-то последнего расчёта.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Какого же?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Забыть тебя? Так вот чего ты хочешь?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Так вот о чём мечтаешь и хлопочешь?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Так вот о чём ты жалко попросила,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Забыть тебя?! Но память тоже сила,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 я её без боя не отдам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Прикинувшимся мирными годам</w:t>
      </w:r>
      <w:r w:rsidR="005C4EB2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Ты просчиталась, на земле живёт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Лишённое иллюзий поколенье.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Пусть память о тебе жестоко души жжёт –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Она её как порох сбережёт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Сухим огнём.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Не может быть забвенья!!!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Выходят двое ведущих</w:t>
      </w:r>
    </w:p>
    <w:p w:rsidR="00162B50" w:rsidRDefault="0088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минусовка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песни</w:t>
      </w:r>
      <w:r w:rsidR="00F81286">
        <w:rPr>
          <w:rFonts w:ascii="Times New Roman" w:eastAsia="Times New Roman" w:hAnsi="Times New Roman" w:cs="Times New Roman"/>
          <w:i/>
          <w:sz w:val="28"/>
        </w:rPr>
        <w:t xml:space="preserve"> «В лесу прифронтовом», сл. М.Исаковского, муз. М. </w:t>
      </w:r>
      <w:proofErr w:type="spellStart"/>
      <w:r w:rsidR="00F81286">
        <w:rPr>
          <w:rFonts w:ascii="Times New Roman" w:eastAsia="Times New Roman" w:hAnsi="Times New Roman" w:cs="Times New Roman"/>
          <w:i/>
          <w:sz w:val="28"/>
        </w:rPr>
        <w:t>Блантера</w:t>
      </w:r>
      <w:proofErr w:type="spellEnd"/>
      <w:r w:rsidR="00F81286">
        <w:rPr>
          <w:rFonts w:ascii="Times New Roman" w:eastAsia="Times New Roman" w:hAnsi="Times New Roman" w:cs="Times New Roman"/>
          <w:i/>
          <w:sz w:val="28"/>
        </w:rPr>
        <w:t>. На ее фоне  –  ведущие.</w:t>
      </w:r>
    </w:p>
    <w:p w:rsidR="00883AFF" w:rsidRDefault="00883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Здравствуйте, дорогие друзья!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Добрый день!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1ведущий:</w:t>
      </w:r>
      <w:r>
        <w:rPr>
          <w:rFonts w:ascii="Times New Roman" w:eastAsia="Times New Roman" w:hAnsi="Times New Roman" w:cs="Times New Roman"/>
          <w:sz w:val="28"/>
        </w:rPr>
        <w:t xml:space="preserve"> Память о прошлом – это не просто свойство человеческого сознания, это способность сохранить следы минувшего. Память учит и призывает, убеждает и предостерегает, даёт силу и внушает веру. Вот почему наш народ так свято чтит память о подвигах тех, кто не жалел ни сил, ни самой жизни в великой битве с врагом.</w:t>
      </w:r>
    </w:p>
    <w:p w:rsidR="00883AFF" w:rsidRDefault="00883A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Чем дальше уходит от нас та военная пора, тем больше волнуют и трогают до слез лирические песни, согревающие души наших солдат 71 год  назад.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Мелодии Победы... Вместе с Отчизной они встали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солдатский строй с первых дней войны и прошагали по пыльным и задымленным дорогам войны до победного ее окончания.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1 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Песни помогали народу выстоять и победить. И помогли! И победили! Прошли годы. Страна залечила военные раны, но песни военных лет звучат и сегодня, потрясая сердца. Они нисколько не постарели.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2 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Они и сегодня в строю. Сколько их — прекрасных и незабываемых! И у каждой своя история, своя судьба. Наша сегодняшняя встреча посвящена песням военных лет, песням, рожденным любовью, горем утрат и гордостью победы над жестоким врагом.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62B50" w:rsidRDefault="00883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</w:t>
      </w:r>
      <w:r w:rsidR="00F8128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Кадры из фильма</w:t>
      </w:r>
      <w:proofErr w:type="gramStart"/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"Б</w:t>
      </w:r>
      <w:proofErr w:type="gramEnd"/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>елорусский вокзал</w:t>
      </w:r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</w:t>
      </w:r>
    </w:p>
    <w:p w:rsidR="00162B50" w:rsidRDefault="00883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</w:t>
      </w:r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  <w:proofErr w:type="gramStart"/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(Мой  фильм.</w:t>
      </w:r>
      <w:proofErr w:type="gramEnd"/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</w:t>
      </w:r>
      <w:proofErr w:type="gramStart"/>
      <w:r w:rsidR="00F81286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Белорусский   вокзал)</w:t>
      </w:r>
      <w:r w:rsidR="00F81286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                </w:t>
      </w:r>
      <w:proofErr w:type="gramEnd"/>
    </w:p>
    <w:p w:rsidR="00162B50" w:rsidRDefault="00883AF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                     </w:t>
      </w:r>
      <w:r w:rsidR="00F81286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"Нам нужна одна Победа" Д.С. Буренина</w:t>
      </w:r>
    </w:p>
    <w:p w:rsidR="00162B50" w:rsidRDefault="00162B5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:rsidR="00162B50" w:rsidRDefault="00F81286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Выходит    воин  с мальчиком     </w:t>
      </w:r>
    </w:p>
    <w:p w:rsidR="00162B50" w:rsidRDefault="00162B50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Воин: </w:t>
      </w:r>
      <w:r>
        <w:rPr>
          <w:rFonts w:ascii="Times New Roman" w:eastAsia="Times New Roman" w:hAnsi="Times New Roman" w:cs="Times New Roman"/>
          <w:sz w:val="28"/>
        </w:rPr>
        <w:t>Ты не знаешь, мой сын, что такое война…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Это вовсе не дымное поле сражений,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Это даже не смерть и отвага – она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В каждой капле находит своё отраженье.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Это изо дня в день лишь блиндажный песок,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Да слепящие вспышки ночного обстрела,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Это боль головная, что ломит висок,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Это юность моя, что в окопах истлела.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Это в жизни короткой последний рассвет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Над суровой землёй…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И, лишь как завершенье,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Под разрывы снарядов, при вспышке гранат,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Беззаветная гибель на поле сраженья.</w:t>
      </w:r>
    </w:p>
    <w:p w:rsidR="00206554" w:rsidRDefault="00206554" w:rsidP="00A6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162B50" w:rsidRPr="00A6343A" w:rsidRDefault="00206554" w:rsidP="00A6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A6343A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 w:rsidR="00C30EC8" w:rsidRPr="00A6343A">
        <w:rPr>
          <w:rFonts w:ascii="Times New Roman" w:eastAsia="Times New Roman" w:hAnsi="Times New Roman" w:cs="Times New Roman"/>
          <w:b/>
          <w:i/>
          <w:sz w:val="28"/>
          <w:u w:val="single"/>
        </w:rPr>
        <w:t>«Разговор с отцом</w:t>
      </w:r>
      <w:r w:rsidR="00A6343A">
        <w:rPr>
          <w:rFonts w:ascii="Times New Roman" w:eastAsia="Times New Roman" w:hAnsi="Times New Roman" w:cs="Times New Roman"/>
          <w:b/>
          <w:i/>
          <w:sz w:val="28"/>
          <w:u w:val="single"/>
        </w:rPr>
        <w:t>»</w:t>
      </w:r>
      <w:r w:rsidR="00C30EC8" w:rsidRPr="00A6343A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  Зоя Пономарев</w:t>
      </w:r>
      <w:r w:rsidR="00F249FC">
        <w:rPr>
          <w:rFonts w:ascii="Times New Roman" w:eastAsia="Times New Roman" w:hAnsi="Times New Roman" w:cs="Times New Roman"/>
          <w:b/>
          <w:i/>
          <w:sz w:val="28"/>
          <w:u w:val="single"/>
        </w:rPr>
        <w:t>а</w:t>
      </w:r>
      <w:r w:rsidR="00F81286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DB12F7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C30EC8">
        <w:rPr>
          <w:rFonts w:ascii="Times New Roman" w:eastAsia="Times New Roman" w:hAnsi="Times New Roman" w:cs="Times New Roman"/>
          <w:b/>
          <w:sz w:val="28"/>
          <w:u w:val="single"/>
        </w:rPr>
        <w:t xml:space="preserve">                                                                         </w:t>
      </w: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62B50" w:rsidRDefault="0070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="00F81286">
        <w:rPr>
          <w:rFonts w:ascii="Times New Roman" w:eastAsia="Times New Roman" w:hAnsi="Times New Roman" w:cs="Times New Roman"/>
          <w:b/>
          <w:sz w:val="28"/>
        </w:rPr>
        <w:t>ведущий:</w:t>
      </w:r>
      <w:r w:rsidR="00F81286">
        <w:rPr>
          <w:rFonts w:ascii="Times New Roman" w:eastAsia="Times New Roman" w:hAnsi="Times New Roman" w:cs="Times New Roman"/>
          <w:sz w:val="28"/>
        </w:rPr>
        <w:t xml:space="preserve"> Какими дорогами шли вы, солдаты,</w:t>
      </w:r>
    </w:p>
    <w:p w:rsidR="00162B50" w:rsidRDefault="00F81286">
      <w:pPr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Какие преграды сумели сломить.</w:t>
      </w:r>
    </w:p>
    <w:p w:rsidR="00162B50" w:rsidRDefault="00F81286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Стираются лица, стираются даты – </w:t>
      </w:r>
    </w:p>
    <w:p w:rsidR="00162B50" w:rsidRDefault="00F81286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Военных дорог никогда не забыть. </w:t>
      </w:r>
    </w:p>
    <w:p w:rsidR="00162B50" w:rsidRDefault="00162B50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162B50" w:rsidRDefault="00F81286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Выходит Т.И. Ампилова читает  К. Сим</w:t>
      </w:r>
      <w:r w:rsidR="0024005C">
        <w:rPr>
          <w:rFonts w:ascii="Times New Roman" w:eastAsia="Times New Roman" w:hAnsi="Times New Roman" w:cs="Times New Roman"/>
          <w:i/>
          <w:sz w:val="28"/>
          <w:u w:val="single"/>
        </w:rPr>
        <w:t xml:space="preserve">онов "Ты </w:t>
      </w:r>
      <w:proofErr w:type="spellStart"/>
      <w:r w:rsidR="0024005C">
        <w:rPr>
          <w:rFonts w:ascii="Times New Roman" w:eastAsia="Times New Roman" w:hAnsi="Times New Roman" w:cs="Times New Roman"/>
          <w:i/>
          <w:sz w:val="28"/>
          <w:u w:val="single"/>
        </w:rPr>
        <w:t>понишь</w:t>
      </w:r>
      <w:proofErr w:type="spellEnd"/>
      <w:r w:rsidR="0024005C">
        <w:rPr>
          <w:rFonts w:ascii="Times New Roman" w:eastAsia="Times New Roman" w:hAnsi="Times New Roman" w:cs="Times New Roman"/>
          <w:i/>
          <w:sz w:val="28"/>
          <w:u w:val="single"/>
        </w:rPr>
        <w:t>, Алеша, дороги С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моленщины?"</w:t>
      </w:r>
    </w:p>
    <w:p w:rsidR="00162B50" w:rsidRDefault="00162B50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</w:rPr>
      </w:pPr>
    </w:p>
    <w:p w:rsidR="00162B50" w:rsidRPr="00CC1FE4" w:rsidRDefault="00F81286" w:rsidP="00CC1FE4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песня «</w:t>
      </w:r>
      <w:r w:rsidR="00DF79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Эх</w:t>
      </w:r>
      <w:r w:rsid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DF79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ороги "(муз.</w:t>
      </w:r>
      <w:proofErr w:type="gramEnd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А. Новикова, сл. Л.  </w:t>
      </w:r>
      <w:proofErr w:type="spellStart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Ошанина</w:t>
      </w:r>
      <w:proofErr w:type="spellEnd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).</w:t>
      </w:r>
      <w:proofErr w:type="gramEnd"/>
      <w:r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C1FE4" w:rsidRPr="00AC57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Ампилов А</w:t>
      </w:r>
      <w:r w:rsidR="00CC1FE4" w:rsidRPr="00CC1FE4">
        <w:rPr>
          <w:rFonts w:ascii="Times New Roman" w:eastAsia="Times New Roman" w:hAnsi="Times New Roman" w:cs="Times New Roman"/>
          <w:sz w:val="28"/>
          <w:szCs w:val="28"/>
          <w:u w:val="single"/>
        </w:rPr>
        <w:t>.Г.</w:t>
      </w:r>
    </w:p>
    <w:p w:rsidR="00162B50" w:rsidRPr="00CC1FE4" w:rsidRDefault="00162B50" w:rsidP="00CC1F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ведущий:  </w:t>
      </w:r>
      <w:r>
        <w:rPr>
          <w:rFonts w:ascii="Times New Roman" w:eastAsia="Times New Roman" w:hAnsi="Times New Roman" w:cs="Times New Roman"/>
          <w:sz w:val="28"/>
        </w:rPr>
        <w:t>Ты лети, наша песня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Над полями без края,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Расскажи людям правду –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Как ходили в бои, 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Расскажи о походах,  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Расскажи о невзгодах, 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Расскажи о победах –</w:t>
      </w: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Обо всем расскажи!</w:t>
      </w:r>
    </w:p>
    <w:p w:rsidR="00CC1FE4" w:rsidRPr="00C30EC8" w:rsidRDefault="00CC1FE4" w:rsidP="00CC1FE4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"Темная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ночь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"А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мпилов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А.Г.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Пяткин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В.В.</w:t>
      </w:r>
    </w:p>
    <w:p w:rsidR="00C30EC8" w:rsidRDefault="00C30EC8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30EC8">
        <w:rPr>
          <w:rFonts w:ascii="Times New Roman" w:eastAsia="Times New Roman" w:hAnsi="Times New Roman" w:cs="Times New Roman"/>
          <w:b/>
          <w:sz w:val="28"/>
          <w:u w:val="single"/>
        </w:rPr>
        <w:t>«Вальс фронтовой сестры»</w:t>
      </w:r>
      <w:r w:rsidR="00CC1FE4">
        <w:rPr>
          <w:rFonts w:ascii="Times New Roman" w:eastAsia="Times New Roman" w:hAnsi="Times New Roman" w:cs="Times New Roman"/>
          <w:b/>
          <w:sz w:val="28"/>
          <w:u w:val="single"/>
        </w:rPr>
        <w:t xml:space="preserve"> Зоя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Пономарева</w:t>
      </w:r>
    </w:p>
    <w:p w:rsidR="00B474BF" w:rsidRDefault="00B4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 ведущий:       </w:t>
      </w:r>
      <w:r>
        <w:rPr>
          <w:rFonts w:ascii="Times New Roman" w:eastAsia="Times New Roman" w:hAnsi="Times New Roman" w:cs="Times New Roman"/>
          <w:sz w:val="28"/>
        </w:rPr>
        <w:t>Над лесами необъятными,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Над полями перекатными,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Над разрывами гранатными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Песни-ласточки летят.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Пахнут рощи горьким порохом,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Шепчут травы тихим шорохом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о том, что сердцу дорого,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Русским людям говорят.</w:t>
      </w:r>
    </w:p>
    <w:p w:rsidR="00162B50" w:rsidRDefault="00162B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«Когда  мы были на войне»</w:t>
      </w:r>
      <w:r>
        <w:rPr>
          <w:rFonts w:ascii="Times New Roman" w:eastAsia="Times New Roman" w:hAnsi="Times New Roman" w:cs="Times New Roman"/>
          <w:b/>
          <w:sz w:val="28"/>
        </w:rPr>
        <w:t xml:space="preserve"> – музыка и слова народные или др. казачьи песни  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7010C5">
        <w:rPr>
          <w:rFonts w:ascii="Times New Roman" w:eastAsia="Times New Roman" w:hAnsi="Times New Roman" w:cs="Times New Roman"/>
          <w:b/>
          <w:sz w:val="28"/>
        </w:rPr>
        <w:t xml:space="preserve">   2</w:t>
      </w:r>
      <w:r>
        <w:rPr>
          <w:rFonts w:ascii="Times New Roman" w:eastAsia="Times New Roman" w:hAnsi="Times New Roman" w:cs="Times New Roman"/>
          <w:b/>
          <w:sz w:val="28"/>
        </w:rPr>
        <w:t xml:space="preserve"> ведущий: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Всегда задушевный по-женски,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Безмерно знакомый и близкий,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   </w:t>
      </w:r>
      <w:r w:rsidR="008D58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Доносится голос Шульженко –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D582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Любимой всеми артистки.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  </w:t>
      </w:r>
      <w:r w:rsidR="008D582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Любимой? Конечно! Когда-то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  </w:t>
      </w:r>
      <w:r w:rsidR="008D5821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землянке тревожной ночью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D5821">
        <w:rPr>
          <w:rFonts w:ascii="Times New Roman" w:eastAsia="Times New Roman" w:hAnsi="Times New Roman" w:cs="Times New Roman"/>
          <w:sz w:val="28"/>
        </w:rPr>
        <w:t xml:space="preserve">  </w:t>
      </w:r>
      <w:r w:rsidR="00C30EC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С тоской и надеждой солдатской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r w:rsidR="00C30EC8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0EC8">
        <w:rPr>
          <w:rFonts w:ascii="Times New Roman" w:eastAsia="Times New Roman" w:hAnsi="Times New Roman" w:cs="Times New Roman"/>
          <w:sz w:val="28"/>
        </w:rPr>
        <w:t xml:space="preserve"> </w:t>
      </w:r>
      <w:r w:rsidR="008D582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Все слушали «Синий платочек».</w:t>
      </w: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Звучит песня «Синий платочек», ДШИ </w:t>
      </w:r>
    </w:p>
    <w:p w:rsidR="00162B50" w:rsidRDefault="00162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  ведущий:</w:t>
      </w:r>
      <w:r w:rsidR="00666E2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Пусть много песен будет спето,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Но сколько бы ни спели вновь,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Для нас в солдатской песне этой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 xml:space="preserve">                        Ж</w:t>
      </w:r>
      <w:proofErr w:type="gramEnd"/>
      <w:r>
        <w:rPr>
          <w:rFonts w:ascii="Times New Roman" w:eastAsia="Times New Roman" w:hAnsi="Times New Roman" w:cs="Times New Roman"/>
          <w:sz w:val="28"/>
        </w:rPr>
        <w:t>ивут разлука и любовь.</w:t>
      </w: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Живут в ней радости и горе,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И память наших грозных дней,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И штормовые волны моря,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И даль заснеженных полей.</w:t>
      </w: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6343A" w:rsidRDefault="00A634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6343A" w:rsidRDefault="00A6343A" w:rsidP="00A634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"</w:t>
      </w:r>
      <w:r w:rsidR="00AC57DA">
        <w:rPr>
          <w:rFonts w:ascii="Times New Roman" w:eastAsia="Times New Roman" w:hAnsi="Times New Roman" w:cs="Times New Roman"/>
          <w:b/>
          <w:sz w:val="28"/>
          <w:u w:val="single"/>
        </w:rPr>
        <w:t xml:space="preserve">Тучи в </w:t>
      </w:r>
      <w:proofErr w:type="gramStart"/>
      <w:r w:rsidR="00AC57DA">
        <w:rPr>
          <w:rFonts w:ascii="Times New Roman" w:eastAsia="Times New Roman" w:hAnsi="Times New Roman" w:cs="Times New Roman"/>
          <w:b/>
          <w:sz w:val="28"/>
          <w:u w:val="single"/>
        </w:rPr>
        <w:t>голубом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Шаповалова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Л.И.</w:t>
      </w:r>
    </w:p>
    <w:p w:rsidR="00162B50" w:rsidRDefault="00F8128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Зоя Пономарева</w:t>
      </w:r>
      <w:r w:rsidR="00A6343A">
        <w:rPr>
          <w:rFonts w:ascii="Times New Roman" w:eastAsia="Times New Roman" w:hAnsi="Times New Roman" w:cs="Times New Roman"/>
          <w:b/>
          <w:sz w:val="28"/>
          <w:u w:val="single"/>
        </w:rPr>
        <w:t xml:space="preserve">  «</w:t>
      </w:r>
      <w:r w:rsidR="00C30EC8">
        <w:rPr>
          <w:rFonts w:ascii="Times New Roman" w:eastAsia="Times New Roman" w:hAnsi="Times New Roman" w:cs="Times New Roman"/>
          <w:b/>
          <w:sz w:val="28"/>
          <w:u w:val="single"/>
        </w:rPr>
        <w:t>Довоенное танго»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; </w:t>
      </w: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ведущий:  </w:t>
      </w:r>
      <w:r>
        <w:rPr>
          <w:rFonts w:ascii="Times New Roman" w:eastAsia="Times New Roman" w:hAnsi="Times New Roman" w:cs="Times New Roman"/>
          <w:sz w:val="28"/>
        </w:rPr>
        <w:t>Все мы любим милую «Катюшу»;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 w:rsidR="00A634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Любим слушать, как она «поет»: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Из врага выматывает душу,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А друзьям отваги придает…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"Катюша" </w:t>
      </w:r>
    </w:p>
    <w:p w:rsidR="00162B50" w:rsidRDefault="00162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1 ведущий: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Если хочешь узнать о войне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майской победной весне,  </w:t>
      </w: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Попроси солдатскую мать 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Письма сына ее почитать.</w:t>
      </w:r>
    </w:p>
    <w:p w:rsidR="00162B50" w:rsidRDefault="00162B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Молодой воин:</w:t>
      </w:r>
      <w:r>
        <w:rPr>
          <w:rFonts w:ascii="Times New Roman" w:eastAsia="Times New Roman" w:hAnsi="Times New Roman" w:cs="Times New Roman"/>
          <w:sz w:val="28"/>
        </w:rPr>
        <w:t xml:space="preserve"> «Здравствуй, Мама! Я скучаю по тебе! Хочется прижаться и смеяться. Хочется поесть домашних щей, погонять по крышам голубей! Мама! Ты не бойся. Мне совсем не страшно. Я видел, как умирают мои товарищи. А сегодня комбат рассказал случай, как погиб один генерал, погиб, стоя лицом на запад. Я люблю жизнь, хочу жить, но фронт такая штука, что вот живешь, живешь – и вдруг пуля или осколок ставят точку в конце твоей жизни. Но если мне суждено погибнуть, я хотел бы умереть так, как этот генерал: в бою и лицом на запад».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2 ведущий (Мать): </w:t>
      </w:r>
      <w:r>
        <w:rPr>
          <w:rFonts w:ascii="Times New Roman" w:eastAsia="Times New Roman" w:hAnsi="Times New Roman" w:cs="Times New Roman"/>
          <w:sz w:val="28"/>
        </w:rPr>
        <w:t>На страницах застыли года.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Двадцать два ему будет всегда.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Он писал: «Я здоров и живой...»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А наутро последний бой!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62B50" w:rsidRDefault="00A6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            </w:t>
      </w:r>
      <w:r w:rsidR="00F81286">
        <w:rPr>
          <w:rFonts w:ascii="Times New Roman" w:eastAsia="Times New Roman" w:hAnsi="Times New Roman" w:cs="Times New Roman"/>
          <w:b/>
          <w:sz w:val="28"/>
          <w:u w:val="single"/>
        </w:rPr>
        <w:t>Звучит песня "Последний бой".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62B50" w:rsidRDefault="00F81286">
      <w:pPr>
        <w:tabs>
          <w:tab w:val="left" w:pos="26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Кадры военной кинохроники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«Б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ой за Берлин». 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7010C5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старых кинокадрах наши деды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Совсем мальчишки,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снова рвутся в  бой,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Нам с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подарившие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победу,</w:t>
      </w:r>
    </w:p>
    <w:p w:rsidR="00162B50" w:rsidRDefault="00F81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Отчизну </w:t>
      </w:r>
      <w:proofErr w:type="gramStart"/>
      <w:r>
        <w:rPr>
          <w:rFonts w:ascii="Times New Roman" w:eastAsia="Times New Roman" w:hAnsi="Times New Roman" w:cs="Times New Roman"/>
          <w:sz w:val="28"/>
        </w:rPr>
        <w:t>заслонившие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собой.  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…Бегут на кинокадрах наши деды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И рот разорван </w:t>
      </w:r>
      <w:proofErr w:type="gramStart"/>
      <w:r>
        <w:rPr>
          <w:rFonts w:ascii="Times New Roman" w:eastAsia="Times New Roman" w:hAnsi="Times New Roman" w:cs="Times New Roman"/>
          <w:sz w:val="28"/>
        </w:rPr>
        <w:t>яростным</w:t>
      </w:r>
      <w:proofErr w:type="gramEnd"/>
      <w:r>
        <w:rPr>
          <w:rFonts w:ascii="Times New Roman" w:eastAsia="Times New Roman" w:hAnsi="Times New Roman" w:cs="Times New Roman"/>
          <w:sz w:val="28"/>
        </w:rPr>
        <w:t>: «Ура!»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Еще рывок – и вот она, Победа,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Ее давно нам праздновать пора!</w:t>
      </w:r>
    </w:p>
    <w:p w:rsidR="00162B50" w:rsidRPr="00206554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6554">
        <w:rPr>
          <w:rFonts w:ascii="Times New Roman" w:eastAsia="Times New Roman" w:hAnsi="Times New Roman" w:cs="Times New Roman"/>
          <w:b/>
          <w:sz w:val="28"/>
          <w:u w:val="single"/>
        </w:rPr>
        <w:t xml:space="preserve">   </w:t>
      </w:r>
      <w:r w:rsidR="00206554" w:rsidRPr="00206554">
        <w:rPr>
          <w:rFonts w:ascii="Times New Roman" w:eastAsia="Times New Roman" w:hAnsi="Times New Roman" w:cs="Times New Roman"/>
          <w:b/>
          <w:sz w:val="28"/>
          <w:u w:val="single"/>
        </w:rPr>
        <w:t xml:space="preserve">«Солнце скрылось за </w:t>
      </w:r>
      <w:proofErr w:type="spellStart"/>
      <w:r w:rsidR="00206554" w:rsidRPr="00206554">
        <w:rPr>
          <w:rFonts w:ascii="Times New Roman" w:eastAsia="Times New Roman" w:hAnsi="Times New Roman" w:cs="Times New Roman"/>
          <w:b/>
          <w:sz w:val="28"/>
          <w:u w:val="single"/>
        </w:rPr>
        <w:t>горою»Шаповалова</w:t>
      </w:r>
      <w:proofErr w:type="spellEnd"/>
      <w:r w:rsidR="00206554" w:rsidRPr="00206554">
        <w:rPr>
          <w:rFonts w:ascii="Times New Roman" w:eastAsia="Times New Roman" w:hAnsi="Times New Roman" w:cs="Times New Roman"/>
          <w:b/>
          <w:sz w:val="28"/>
          <w:u w:val="single"/>
        </w:rPr>
        <w:t xml:space="preserve"> Л.И.</w:t>
      </w:r>
    </w:p>
    <w:p w:rsidR="00162B50" w:rsidRPr="00A6343A" w:rsidRDefault="007010C5" w:rsidP="00A634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2</w:t>
      </w:r>
      <w:r w:rsidR="00F81286">
        <w:rPr>
          <w:rFonts w:ascii="Times New Roman" w:eastAsia="Times New Roman" w:hAnsi="Times New Roman" w:cs="Times New Roman"/>
          <w:b/>
          <w:sz w:val="28"/>
        </w:rPr>
        <w:t xml:space="preserve"> ведущий:</w:t>
      </w:r>
      <w:r w:rsidR="00F8128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F81286">
        <w:rPr>
          <w:rFonts w:ascii="Times New Roman" w:eastAsia="Times New Roman" w:hAnsi="Times New Roman" w:cs="Times New Roman"/>
          <w:sz w:val="28"/>
        </w:rPr>
        <w:t>В лучистом цвету неоглядные дали,</w:t>
      </w:r>
      <w:r w:rsidR="00F81286">
        <w:rPr>
          <w:rFonts w:ascii="Times New Roman" w:eastAsia="Times New Roman" w:hAnsi="Times New Roman" w:cs="Times New Roman"/>
          <w:sz w:val="28"/>
        </w:rPr>
        <w:br/>
        <w:t xml:space="preserve">                              И песни звенят на просторах страны,</w:t>
      </w:r>
      <w:r w:rsidR="00F81286">
        <w:rPr>
          <w:rFonts w:ascii="Times New Roman" w:eastAsia="Times New Roman" w:hAnsi="Times New Roman" w:cs="Times New Roman"/>
          <w:sz w:val="28"/>
        </w:rPr>
        <w:br/>
        <w:t xml:space="preserve">                              И песни, и солнце в боях отстояли</w:t>
      </w:r>
      <w:r w:rsidR="00F81286">
        <w:rPr>
          <w:rFonts w:ascii="Times New Roman" w:eastAsia="Times New Roman" w:hAnsi="Times New Roman" w:cs="Times New Roman"/>
          <w:sz w:val="28"/>
        </w:rPr>
        <w:br/>
        <w:t xml:space="preserve">                              Герои давно отгремевшей войны.</w:t>
      </w:r>
    </w:p>
    <w:p w:rsidR="00092EC7" w:rsidRPr="00092EC7" w:rsidRDefault="00B3240E" w:rsidP="00092EC7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 </w:t>
      </w:r>
      <w:r w:rsidR="00697F12" w:rsidRPr="00B3240E">
        <w:rPr>
          <w:rFonts w:ascii="Times New Roman" w:eastAsia="Times New Roman" w:hAnsi="Times New Roman" w:cs="Times New Roman"/>
          <w:b/>
          <w:sz w:val="28"/>
        </w:rPr>
        <w:t>ведущий:</w:t>
      </w:r>
      <w:r w:rsidR="00697F12" w:rsidRPr="00B32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97F12" w:rsidRPr="00B3240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697F12"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Друзья!</w:t>
      </w:r>
      <w:r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F7916"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Центральная библиотека им. М.В. Наумова </w:t>
      </w:r>
      <w:r w:rsid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организовала  и </w:t>
      </w:r>
      <w:r w:rsidR="00DF7916" w:rsidRPr="00092EC7">
        <w:rPr>
          <w:rFonts w:ascii="Times New Roman" w:eastAsia="Times New Roman" w:hAnsi="Times New Roman" w:cs="Times New Roman"/>
          <w:sz w:val="28"/>
        </w:rPr>
        <w:t>провела</w:t>
      </w:r>
      <w:r w:rsidR="00DF7916" w:rsidRPr="00092EC7">
        <w:rPr>
          <w:rFonts w:ascii="Times New Roman" w:hAnsi="Times New Roman" w:cs="Times New Roman"/>
          <w:sz w:val="28"/>
          <w:szCs w:val="28"/>
        </w:rPr>
        <w:t xml:space="preserve"> интернет - фотоконкурс  «Моя весна – моя Победа!»</w:t>
      </w:r>
      <w:r w:rsidR="00092EC7" w:rsidRPr="00092EC7">
        <w:rPr>
          <w:rFonts w:ascii="Times New Roman" w:hAnsi="Times New Roman" w:cs="Times New Roman"/>
          <w:sz w:val="28"/>
          <w:szCs w:val="28"/>
        </w:rPr>
        <w:t>,</w:t>
      </w:r>
      <w:r w:rsidR="00092EC7">
        <w:rPr>
          <w:rFonts w:ascii="Times New Roman" w:hAnsi="Times New Roman" w:cs="Times New Roman"/>
          <w:sz w:val="28"/>
          <w:szCs w:val="28"/>
        </w:rPr>
        <w:t xml:space="preserve"> </w:t>
      </w:r>
      <w:r w:rsidR="00092EC7" w:rsidRPr="00092EC7">
        <w:rPr>
          <w:rFonts w:ascii="Times New Roman" w:hAnsi="Times New Roman" w:cs="Times New Roman"/>
          <w:iCs/>
          <w:sz w:val="28"/>
          <w:szCs w:val="28"/>
        </w:rPr>
        <w:t xml:space="preserve">посвященный 71-й годовщине  Победы в Великой Отечественной Войне.  </w:t>
      </w:r>
    </w:p>
    <w:p w:rsidR="00666E2F" w:rsidRPr="00092EC7" w:rsidRDefault="00AC57DA" w:rsidP="00092EC7">
      <w:pPr>
        <w:jc w:val="both"/>
        <w:rPr>
          <w:rFonts w:ascii="Times New Roman" w:hAnsi="Times New Roman" w:cs="Times New Roman"/>
          <w:sz w:val="28"/>
          <w:szCs w:val="28"/>
        </w:rPr>
      </w:pPr>
      <w:r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 мая в РДК </w:t>
      </w:r>
      <w:r w:rsidR="00092EC7"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состоялось </w:t>
      </w:r>
      <w:r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откры</w:t>
      </w:r>
      <w:r w:rsidR="00092EC7" w:rsidRP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тие фотовыставки</w:t>
      </w:r>
      <w:r w:rsidR="00092E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66E2F" w:rsidRPr="00092EC7">
        <w:rPr>
          <w:rFonts w:ascii="Times New Roman" w:hAnsi="Times New Roman" w:cs="Times New Roman"/>
          <w:sz w:val="28"/>
          <w:szCs w:val="28"/>
        </w:rPr>
        <w:t>«Моя весна – моя Победа!»</w:t>
      </w:r>
      <w:r w:rsidR="00092EC7">
        <w:rPr>
          <w:rFonts w:ascii="Times New Roman" w:hAnsi="Times New Roman" w:cs="Times New Roman"/>
          <w:sz w:val="28"/>
          <w:szCs w:val="28"/>
        </w:rPr>
        <w:t>, где были п</w:t>
      </w:r>
      <w:r w:rsidR="00092EC7" w:rsidRPr="00092EC7">
        <w:rPr>
          <w:rFonts w:ascii="Times New Roman" w:hAnsi="Times New Roman" w:cs="Times New Roman"/>
          <w:sz w:val="28"/>
          <w:szCs w:val="28"/>
        </w:rPr>
        <w:t>редставлены работы победителей и лауреатов конкурса.</w:t>
      </w:r>
    </w:p>
    <w:p w:rsidR="00B3240E" w:rsidRPr="008D5821" w:rsidRDefault="00B3240E" w:rsidP="00B3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  <w:r w:rsidRPr="008D5821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t xml:space="preserve">                         Фильм о выставке</w:t>
      </w:r>
    </w:p>
    <w:p w:rsidR="00B3240E" w:rsidRPr="008D5821" w:rsidRDefault="00B3240E" w:rsidP="00B3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</w:pPr>
    </w:p>
    <w:p w:rsidR="00B3240E" w:rsidRDefault="00B3240E" w:rsidP="00B3240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:rsidR="00697F12" w:rsidRPr="00B3240E" w:rsidRDefault="00B3240E" w:rsidP="00B324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 w:rsidRPr="00B3240E">
        <w:rPr>
          <w:rFonts w:ascii="Times New Roman" w:eastAsia="Times New Roman" w:hAnsi="Times New Roman" w:cs="Times New Roman"/>
          <w:b/>
          <w:sz w:val="28"/>
        </w:rPr>
        <w:t>2 ведущий:</w:t>
      </w:r>
      <w:r w:rsidRPr="00B3240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награждения победителей и лауреатов интер</w:t>
      </w:r>
      <w:r w:rsidR="00CC1FE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</w:t>
      </w:r>
      <w:proofErr w:type="gramStart"/>
      <w:r w:rsidR="00CC1FE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</w:t>
      </w:r>
      <w:r w:rsidR="008D582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proofErr w:type="gramEnd"/>
      <w:r w:rsidR="00CC1FE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конкурса </w:t>
      </w:r>
      <w:r w:rsidR="008D5821" w:rsidRPr="00092EC7">
        <w:rPr>
          <w:rFonts w:ascii="Times New Roman" w:hAnsi="Times New Roman" w:cs="Times New Roman"/>
          <w:sz w:val="28"/>
          <w:szCs w:val="28"/>
        </w:rPr>
        <w:t>«Моя весна – моя Победа!»</w:t>
      </w:r>
      <w:r w:rsidR="008D58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сцену приглашается начальник </w:t>
      </w:r>
      <w:r w:rsidR="002E5B5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сектора по культуре, искусству и народному творчеству Дину Сергеевну Буренину.</w:t>
      </w:r>
    </w:p>
    <w:p w:rsidR="00162B50" w:rsidRDefault="00B324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           </w:t>
      </w:r>
      <w:r w:rsidR="0024005C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  </w:t>
      </w:r>
      <w:r w:rsidR="008D5821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</w:t>
      </w:r>
      <w:r w:rsidR="00F81286"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>Награждение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  <w:t xml:space="preserve">        Выходит    воин  </w:t>
      </w:r>
    </w:p>
    <w:p w:rsidR="00162B50" w:rsidRPr="00F04DE8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F04DE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Воин:   </w:t>
      </w:r>
      <w:r>
        <w:rPr>
          <w:rFonts w:ascii="Times New Roman" w:eastAsia="Times New Roman" w:hAnsi="Times New Roman" w:cs="Times New Roman"/>
          <w:sz w:val="28"/>
        </w:rPr>
        <w:t xml:space="preserve">     Ты живешь потому, что когда-то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 земле умирали солдаты,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Ты поёшь, а их звонкая песня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До конца не смогла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дозвенеть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Отгремели сраженья раскаты,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Не горят фронтовые закаты,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 равнине, израненной боем,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Шелестит колосистая медь…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Только нам для бессмертия мало 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Нашей скорби и нашей печали –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Умирали мы молодыми,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Чтоб над полем была тишина,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Чтобы чистое небо сияло,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И раздольная песня звучала,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Чтоб над Родиной нашей любимой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Никогда не взметнулась война.</w:t>
      </w:r>
    </w:p>
    <w:p w:rsidR="00162B50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Звучит песня "Журавли" группа хора ДШИ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62B50" w:rsidRDefault="00F81286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 ведущий: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А жизнь бежит, кипит, клокочет, </w:t>
      </w:r>
    </w:p>
    <w:p w:rsidR="00162B50" w:rsidRDefault="00F81286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И люди строят и куют,</w:t>
      </w:r>
    </w:p>
    <w:p w:rsidR="00162B50" w:rsidRDefault="00F81286">
      <w:p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И горы пробуют ворочать,</w:t>
      </w:r>
    </w:p>
    <w:p w:rsidR="00162B50" w:rsidRDefault="00F81286">
      <w:pPr>
        <w:spacing w:after="0" w:line="240" w:lineRule="auto"/>
        <w:ind w:left="728" w:firstLine="68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песни новые поют.</w:t>
      </w:r>
    </w:p>
    <w:p w:rsidR="00697F12" w:rsidRDefault="00F8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Блок: Исаева Аня "9 мая";</w:t>
      </w:r>
    </w:p>
    <w:p w:rsidR="00162B50" w:rsidRDefault="00697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                </w:t>
      </w:r>
      <w:r w:rsidR="00F81286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ДШИ</w:t>
      </w:r>
    </w:p>
    <w:p w:rsidR="00162B50" w:rsidRDefault="0016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04DE8" w:rsidRDefault="00F812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F04DE8" w:rsidRDefault="00F04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4DE8" w:rsidRDefault="00F04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1 ведущий: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 w:rsidR="00F04DE8">
        <w:rPr>
          <w:rFonts w:ascii="Times New Roman" w:eastAsia="Times New Roman" w:hAnsi="Times New Roman" w:cs="Times New Roman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Война закончилась. И пушки замолчали.</w:t>
      </w: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                              И годы сгладили великую беду.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                               И мы живем. И мы опять весну встречаем… </w:t>
      </w: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Встречаем День Победы, лучший день в году!</w:t>
      </w:r>
    </w:p>
    <w:p w:rsidR="00162B50" w:rsidRDefault="00162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62B50" w:rsidRDefault="00F812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Слайд-клип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посвященный  Дню Победы</w:t>
      </w:r>
    </w:p>
    <w:p w:rsidR="00162B50" w:rsidRDefault="00F81286">
      <w:p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Выходят все участники программы. Зрители встают.</w:t>
      </w:r>
    </w:p>
    <w:p w:rsidR="00162B50" w:rsidRDefault="00F81286">
      <w:pPr>
        <w:spacing w:after="0" w:line="240" w:lineRule="auto"/>
        <w:ind w:left="20" w:firstLine="50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Сводный хор исполняет песню «День Победы» </w:t>
      </w:r>
    </w:p>
    <w:p w:rsidR="00162B50" w:rsidRDefault="00162B5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162B50" w:rsidSect="00BF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7D70"/>
    <w:multiLevelType w:val="hybridMultilevel"/>
    <w:tmpl w:val="B66821B0"/>
    <w:lvl w:ilvl="0" w:tplc="A2D40F2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B50"/>
    <w:rsid w:val="00032B17"/>
    <w:rsid w:val="00092EC7"/>
    <w:rsid w:val="00162B50"/>
    <w:rsid w:val="00206554"/>
    <w:rsid w:val="0024005C"/>
    <w:rsid w:val="002E5B54"/>
    <w:rsid w:val="003C5CC1"/>
    <w:rsid w:val="004E098B"/>
    <w:rsid w:val="00501894"/>
    <w:rsid w:val="005C4EB2"/>
    <w:rsid w:val="00666E2F"/>
    <w:rsid w:val="00697F12"/>
    <w:rsid w:val="007010C5"/>
    <w:rsid w:val="007E3CD3"/>
    <w:rsid w:val="00883AFF"/>
    <w:rsid w:val="008D5821"/>
    <w:rsid w:val="00A6343A"/>
    <w:rsid w:val="00A85972"/>
    <w:rsid w:val="00AC57DA"/>
    <w:rsid w:val="00B3240E"/>
    <w:rsid w:val="00B474BF"/>
    <w:rsid w:val="00BF44EB"/>
    <w:rsid w:val="00C30EC8"/>
    <w:rsid w:val="00CC1FE4"/>
    <w:rsid w:val="00DB12F7"/>
    <w:rsid w:val="00DF7916"/>
    <w:rsid w:val="00F04DE8"/>
    <w:rsid w:val="00F249FC"/>
    <w:rsid w:val="00F67D28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0E"/>
    <w:pPr>
      <w:ind w:left="720"/>
      <w:contextualSpacing/>
    </w:pPr>
  </w:style>
  <w:style w:type="paragraph" w:styleId="a4">
    <w:name w:val="No Spacing"/>
    <w:uiPriority w:val="1"/>
    <w:qFormat/>
    <w:rsid w:val="00CC1F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A0C5-13FB-4137-A5B2-6B7C0744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2016-05-04T05:12:00Z</dcterms:created>
  <dcterms:modified xsi:type="dcterms:W3CDTF">2016-06-06T06:47:00Z</dcterms:modified>
</cp:coreProperties>
</file>