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AD" w:rsidRDefault="00F866AD" w:rsidP="00F866A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866A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МБУК ВР «МЦБ» им. М. В. Наумова</w:t>
      </w:r>
    </w:p>
    <w:p w:rsidR="00F866AD" w:rsidRDefault="00F866AD" w:rsidP="00F866A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866AD" w:rsidRDefault="00F866AD" w:rsidP="00F866A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866AD" w:rsidRDefault="00F866AD" w:rsidP="00F866A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866AD" w:rsidRDefault="00F866AD" w:rsidP="00F866A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866AD" w:rsidRDefault="00F866AD" w:rsidP="00F866A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Салон общения</w:t>
      </w:r>
    </w:p>
    <w:p w:rsidR="00F866AD" w:rsidRPr="00F866AD" w:rsidRDefault="00F866AD" w:rsidP="00F866AD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F866AD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«Теплые руки матерей»</w:t>
      </w:r>
    </w:p>
    <w:p w:rsidR="00F866AD" w:rsidRPr="00F866AD" w:rsidRDefault="00F866AD" w:rsidP="00F866A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866AD" w:rsidRDefault="00F866AD" w:rsidP="00F866A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543325" cy="3410018"/>
            <wp:effectExtent l="19050" t="0" r="0" b="0"/>
            <wp:docPr id="1" name="Рисунок 1" descr="C:\Users\РАБОТАТЬ ЗДЕСЬ!\Desktop\День матери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ТЬ ЗДЕСЬ!\Desktop\День матери\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47" cy="341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AD" w:rsidRDefault="00F866AD" w:rsidP="00F866A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866AD" w:rsidRPr="00F866AD" w:rsidRDefault="00F866AD" w:rsidP="00F866AD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8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библиотекарь ОО</w:t>
      </w:r>
    </w:p>
    <w:p w:rsidR="00F866AD" w:rsidRPr="00F866AD" w:rsidRDefault="00F866AD" w:rsidP="00F866AD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Матусевич Н. Б.</w:t>
      </w:r>
    </w:p>
    <w:p w:rsidR="00F866AD" w:rsidRPr="00F866AD" w:rsidRDefault="00F866AD" w:rsidP="00F866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Романовская</w:t>
      </w:r>
    </w:p>
    <w:p w:rsidR="00F866AD" w:rsidRPr="00F866AD" w:rsidRDefault="00F866AD" w:rsidP="00F866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2017г.</w:t>
      </w:r>
    </w:p>
    <w:p w:rsidR="00F866AD" w:rsidRDefault="00F866AD" w:rsidP="00F866AD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 w:type="page"/>
      </w:r>
    </w:p>
    <w:p w:rsidR="008725EC" w:rsidRDefault="008725E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725EC" w:rsidRDefault="008725EC" w:rsidP="00872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8725EC" w:rsidRDefault="008725EC" w:rsidP="00872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Салон общения </w:t>
      </w:r>
      <w:r w:rsidRPr="0022476F">
        <w:rPr>
          <w:rFonts w:ascii="Times New Roman" w:hAnsi="Times New Roman" w:cs="Times New Roman"/>
          <w:b/>
          <w:sz w:val="28"/>
          <w:szCs w:val="28"/>
        </w:rPr>
        <w:t>«Теплые руки матерей»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                                                       24.11.2017г.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                                                     15.00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                                       Конференц-зал 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76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D4E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Повышение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значимости семьи и материнства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-О</w:t>
      </w:r>
      <w:r w:rsidRPr="007D4E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беспечение общественного признания и высокого уважения к женщине–матери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Оформление: </w:t>
      </w:r>
      <w:r w:rsidRPr="007D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Книжно-иллюстрированная выставка «</w:t>
      </w:r>
      <w:proofErr w:type="gramStart"/>
      <w:r w:rsidRPr="007D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</w:t>
      </w:r>
      <w:proofErr w:type="gramEnd"/>
      <w:r w:rsidRPr="007D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дарит нам тепло»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детских рисунков «Мамы глазами детей»,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прикладного искусства «Полет фантазии и рук творенье»</w:t>
      </w:r>
    </w:p>
    <w:p w:rsidR="008725EC" w:rsidRPr="008A7377" w:rsidRDefault="008725EC" w:rsidP="008725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3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Пролог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8A73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Pr="007D4E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вучит лирическая музыка, на экране заставка — 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днем матери</w:t>
      </w:r>
      <w:r w:rsidRPr="007D4E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!»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38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 ведущие</w:t>
      </w:r>
    </w:p>
    <w:p w:rsidR="00A47BC7" w:rsidRPr="00A47BC7" w:rsidRDefault="00A47BC7" w:rsidP="008725E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1Вед.</w:t>
      </w:r>
      <w:r w:rsidRPr="00A4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Здравствуйте, дорогие гости!</w:t>
      </w:r>
    </w:p>
    <w:p w:rsidR="00A47BC7" w:rsidRDefault="00A47BC7" w:rsidP="008725E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2Вед.</w:t>
      </w:r>
      <w:r w:rsidR="0083662C" w:rsidRPr="00836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 </w:t>
      </w:r>
      <w:r w:rsidR="00836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любимые </w:t>
      </w:r>
      <w:r w:rsidR="0083662C" w:rsidRPr="00836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и бабушки</w:t>
      </w:r>
      <w:r w:rsidR="00836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 </w:t>
      </w:r>
      <w:r w:rsidR="0083662C" w:rsidRPr="001B0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 видеть Вас сегодня в нашей библиотеке в этот замечательный ден</w:t>
      </w:r>
      <w:r w:rsidR="001B0B8F" w:rsidRPr="001B0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1B0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День Матери!</w:t>
      </w:r>
    </w:p>
    <w:p w:rsidR="003F4801" w:rsidRPr="003F4801" w:rsidRDefault="003F4801" w:rsidP="003F4801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F48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Музык. «Мама»</w:t>
      </w:r>
    </w:p>
    <w:p w:rsidR="008725EC" w:rsidRPr="002338E8" w:rsidRDefault="008725EC" w:rsidP="008725E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Вед.</w:t>
      </w:r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прекрасное слово на Земле – мама. Это первое слово, которое произносит 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Вед.</w:t>
      </w:r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сколько бы ни было тебе лет, тебе всегда нужна мать, её ласка, её взгляд. и чем больше твоя любовь к матери, тем радостнее и светлее жизнь</w:t>
      </w:r>
      <w:proofErr w:type="gramStart"/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многочисленных праздников, отмечаемых в нашей стране, День Матери занимает особое место.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Вед.</w:t>
      </w:r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Какими бы взрослыми, сильными, умными, красивыми мы </w:t>
      </w:r>
      <w:r w:rsidR="003F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стали, как бы далеко жизнь ни</w:t>
      </w:r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увела нас от родительского крова, мама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останется для нас мамой.</w:t>
      </w:r>
    </w:p>
    <w:p w:rsidR="008725EC" w:rsidRDefault="008725EC" w:rsidP="008725E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 Вед</w:t>
      </w:r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 хотим пожелать вам огромного здоровья </w:t>
      </w:r>
      <w:r w:rsidR="00C64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долголетия, ведь пока есть </w:t>
      </w:r>
      <w:proofErr w:type="gramStart"/>
      <w:r w:rsidR="00C64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вы-</w:t>
      </w:r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23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остаемся детьми.</w:t>
      </w:r>
    </w:p>
    <w:p w:rsidR="008725EC" w:rsidRDefault="008725EC" w:rsidP="00685051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38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="00836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песочная анимация</w:t>
      </w:r>
    </w:p>
    <w:p w:rsidR="00A66B64" w:rsidRDefault="00A66B64" w:rsidP="008725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6B64" w:rsidRDefault="00A66B64" w:rsidP="008725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4E3B" w:rsidRDefault="00C64E3B" w:rsidP="008725E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E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1Вед.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Наверно, не случайно для ДНЯ МАТЕРИ выбрали последние выходные ноября. В этот холодный осенний день объединяется теплота и доброта самых близких людей – мам и детей. </w:t>
      </w:r>
      <w:r w:rsid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сегодня наши маленькие гости 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хотят </w:t>
      </w:r>
      <w:r w:rsid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приятные подарки</w:t>
      </w:r>
      <w:r w:rsid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6B64" w:rsidRDefault="00A66B64" w:rsidP="008725EC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A66B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стихи детей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Ната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Матусевич, Алиса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Лемешко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Максим Серебряков…)</w:t>
      </w:r>
    </w:p>
    <w:p w:rsidR="003F4801" w:rsidRDefault="003F4801" w:rsidP="003F480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Песенка «Волшебники двора»</w:t>
      </w:r>
    </w:p>
    <w:p w:rsidR="00A66B64" w:rsidRDefault="00E86DA1" w:rsidP="008725E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D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1Вед.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Когда-то наши</w:t>
      </w:r>
      <w:r w:rsidR="004E6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бабушки и 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мамы были непоседливыми веселыми девчонками, которые любили </w:t>
      </w:r>
      <w:r w:rsidR="00524D97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 и прыгать, играть в различные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игры.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Поэтому мы и сегодня предлагаем</w:t>
      </w:r>
      <w:r w:rsidR="0042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</w:t>
      </w:r>
      <w:bookmarkStart w:id="0" w:name="_GoBack"/>
      <w:bookmarkEnd w:id="0"/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вспомнить свое детство и снова почувствовать себя маленькими д</w:t>
      </w:r>
      <w:r w:rsidR="00524D97">
        <w:rPr>
          <w:rFonts w:ascii="Times New Roman" w:hAnsi="Times New Roman" w:cs="Times New Roman"/>
          <w:sz w:val="28"/>
          <w:szCs w:val="28"/>
          <w:shd w:val="clear" w:color="auto" w:fill="FFFFFF"/>
        </w:rPr>
        <w:t>евочками</w:t>
      </w:r>
      <w:r w:rsidR="003F48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4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поучаствовать в нашем</w:t>
      </w:r>
      <w:r w:rsidR="00EB44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бабушки и мамы</w:t>
      </w:r>
      <w:r w:rsidR="00A66B64" w:rsidRPr="00A66B6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D19E3" w:rsidRPr="00685051" w:rsidRDefault="007F3FF8" w:rsidP="006850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FF8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Конкурс</w:t>
      </w:r>
    </w:p>
    <w:p w:rsidR="007F3FF8" w:rsidRDefault="007F3FF8" w:rsidP="0068505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2Вед.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85051"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r w:rsidR="003F48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85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присутствующие делятся на команды, </w:t>
      </w:r>
      <w:proofErr w:type="gramStart"/>
      <w:r w:rsidR="00685051">
        <w:rPr>
          <w:rFonts w:ascii="Times New Roman" w:hAnsi="Times New Roman" w:cs="Times New Roman"/>
          <w:sz w:val="28"/>
          <w:szCs w:val="28"/>
          <w:shd w:val="clear" w:color="auto" w:fill="FFFFFF"/>
        </w:rPr>
        <w:t>-б</w:t>
      </w:r>
      <w:proofErr w:type="gramEnd"/>
      <w:r w:rsidR="00685051">
        <w:rPr>
          <w:rFonts w:ascii="Times New Roman" w:hAnsi="Times New Roman" w:cs="Times New Roman"/>
          <w:sz w:val="28"/>
          <w:szCs w:val="28"/>
          <w:shd w:val="clear" w:color="auto" w:fill="FFFFFF"/>
        </w:rPr>
        <w:t>абушек и команду мам. Давайте посмотрим</w:t>
      </w:r>
      <w:r w:rsidR="003F4801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="00685051">
        <w:rPr>
          <w:rFonts w:ascii="Times New Roman" w:hAnsi="Times New Roman" w:cs="Times New Roman"/>
          <w:sz w:val="28"/>
          <w:szCs w:val="28"/>
          <w:shd w:val="clear" w:color="auto" w:fill="FFFFFF"/>
        </w:rPr>
        <w:t>то победит</w:t>
      </w:r>
      <w:r w:rsidR="003F480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85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или молодость</w:t>
      </w:r>
      <w:r w:rsidR="003F480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85051" w:rsidRPr="00685051">
        <w:rPr>
          <w:sz w:val="28"/>
          <w:szCs w:val="28"/>
          <w:shd w:val="clear" w:color="auto" w:fill="FFFFFF"/>
        </w:rPr>
        <w:t xml:space="preserve"> </w:t>
      </w:r>
      <w:r w:rsidR="00685051" w:rsidRPr="00685051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Начинаем!</w:t>
      </w:r>
    </w:p>
    <w:p w:rsidR="00685051" w:rsidRPr="007F3FF8" w:rsidRDefault="00685051" w:rsidP="0068505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5051" w:rsidRDefault="007F3FF8" w:rsidP="00CA2BCC">
      <w:pPr>
        <w:pStyle w:val="a6"/>
        <w:spacing w:before="0" w:beforeAutospacing="0" w:after="150" w:afterAutospacing="0"/>
        <w:rPr>
          <w:b/>
          <w:bCs/>
          <w:color w:val="000000"/>
          <w:sz w:val="27"/>
          <w:szCs w:val="27"/>
          <w:u w:val="single"/>
        </w:rPr>
      </w:pPr>
      <w:r w:rsidRPr="007F3FF8">
        <w:rPr>
          <w:b/>
          <w:sz w:val="28"/>
          <w:szCs w:val="28"/>
          <w:shd w:val="clear" w:color="auto" w:fill="FFFFFF"/>
        </w:rPr>
        <w:t>1Вед</w:t>
      </w:r>
      <w:r w:rsidRPr="007F3FF8">
        <w:rPr>
          <w:sz w:val="28"/>
          <w:szCs w:val="28"/>
          <w:shd w:val="clear" w:color="auto" w:fill="FFFFFF"/>
        </w:rPr>
        <w:t>.</w:t>
      </w:r>
      <w:r w:rsidR="00685051">
        <w:rPr>
          <w:sz w:val="28"/>
          <w:szCs w:val="28"/>
          <w:shd w:val="clear" w:color="auto" w:fill="FFFFFF"/>
        </w:rPr>
        <w:t xml:space="preserve"> </w:t>
      </w:r>
      <w:r w:rsidRPr="007F3FF8">
        <w:rPr>
          <w:sz w:val="28"/>
          <w:szCs w:val="28"/>
          <w:shd w:val="clear" w:color="auto" w:fill="FFFFFF"/>
        </w:rPr>
        <w:t> </w:t>
      </w:r>
      <w:r w:rsidR="00CA2BCC" w:rsidRPr="00627E18">
        <w:rPr>
          <w:b/>
          <w:bCs/>
          <w:color w:val="000000"/>
          <w:sz w:val="27"/>
          <w:szCs w:val="27"/>
          <w:u w:val="single"/>
        </w:rPr>
        <w:t xml:space="preserve"> </w:t>
      </w:r>
      <w:r w:rsidR="00CA2BCC">
        <w:rPr>
          <w:b/>
          <w:bCs/>
          <w:color w:val="000000"/>
          <w:sz w:val="27"/>
          <w:szCs w:val="27"/>
          <w:u w:val="single"/>
        </w:rPr>
        <w:t>Конкурс рецептов: </w:t>
      </w:r>
    </w:p>
    <w:p w:rsidR="00CA2BCC" w:rsidRDefault="00685051" w:rsidP="00CA2BCC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перечисленным ингредиентам н</w:t>
      </w:r>
      <w:r w:rsidR="00CA2BCC">
        <w:rPr>
          <w:color w:val="000000"/>
          <w:sz w:val="27"/>
          <w:szCs w:val="27"/>
        </w:rPr>
        <w:t>ужн</w:t>
      </w:r>
      <w:r>
        <w:rPr>
          <w:color w:val="000000"/>
          <w:sz w:val="27"/>
          <w:szCs w:val="27"/>
        </w:rPr>
        <w:t xml:space="preserve">о правильно и быстро угадать </w:t>
      </w:r>
      <w:r w:rsidR="00CA2BCC">
        <w:rPr>
          <w:color w:val="000000"/>
          <w:sz w:val="27"/>
          <w:szCs w:val="27"/>
        </w:rPr>
        <w:t xml:space="preserve"> блюдо.</w:t>
      </w:r>
    </w:p>
    <w:p w:rsidR="00685051" w:rsidRDefault="00685051" w:rsidP="00CA2BC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команде бабушек</w:t>
      </w:r>
    </w:p>
    <w:p w:rsidR="00CA2BCC" w:rsidRDefault="00CA2BCC" w:rsidP="00CA2BCC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1-й рецепт:</w:t>
      </w:r>
      <w:r>
        <w:rPr>
          <w:color w:val="000000"/>
          <w:sz w:val="27"/>
          <w:szCs w:val="27"/>
        </w:rPr>
        <w:t> квашеная капуста, соленые огурцы, лук, морковь отварная, свекла и картофель отварные, зеленый горошек и подсолнечное масло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инегрет )</w:t>
      </w:r>
    </w:p>
    <w:p w:rsidR="00685051" w:rsidRDefault="00685051" w:rsidP="0068505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команде мам</w:t>
      </w:r>
    </w:p>
    <w:p w:rsidR="00685051" w:rsidRDefault="00685051" w:rsidP="00CA2BC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2BCC" w:rsidRDefault="00CA2BCC" w:rsidP="00CA2BCC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2-й рецепт</w:t>
      </w:r>
      <w:r>
        <w:rPr>
          <w:color w:val="000000"/>
          <w:sz w:val="27"/>
          <w:szCs w:val="27"/>
        </w:rPr>
        <w:t> : яйцо вареное, лук репчатый, морковь, свекла и картофель отварные, майонез, сельдь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еледка под шубой)</w:t>
      </w:r>
    </w:p>
    <w:p w:rsidR="00685051" w:rsidRDefault="00685051" w:rsidP="0068505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команде бабушек</w:t>
      </w:r>
    </w:p>
    <w:p w:rsidR="00685051" w:rsidRDefault="00685051" w:rsidP="00CA2BC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85051" w:rsidRDefault="00CA2BCC" w:rsidP="0068505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3-й рецепт:</w:t>
      </w:r>
      <w:r>
        <w:rPr>
          <w:color w:val="000000"/>
          <w:sz w:val="27"/>
          <w:szCs w:val="27"/>
        </w:rPr>
        <w:t xml:space="preserve"> майонез, лук, морковь отварная, картофель отварной, яйцо вареное, </w:t>
      </w:r>
      <w:proofErr w:type="spellStart"/>
      <w:r>
        <w:rPr>
          <w:color w:val="000000"/>
          <w:sz w:val="27"/>
          <w:szCs w:val="27"/>
        </w:rPr>
        <w:t>зе</w:t>
      </w:r>
      <w:proofErr w:type="spellEnd"/>
      <w:r w:rsidR="00685051" w:rsidRPr="00685051">
        <w:rPr>
          <w:color w:val="000000"/>
          <w:sz w:val="27"/>
          <w:szCs w:val="27"/>
        </w:rPr>
        <w:t xml:space="preserve"> </w:t>
      </w:r>
      <w:r w:rsidR="00685051">
        <w:rPr>
          <w:color w:val="000000"/>
          <w:sz w:val="27"/>
          <w:szCs w:val="27"/>
        </w:rPr>
        <w:t>Вопрос команде мам</w:t>
      </w:r>
    </w:p>
    <w:p w:rsidR="00CA2BCC" w:rsidRDefault="00CA2BCC" w:rsidP="00CA2BCC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леный</w:t>
      </w:r>
      <w:proofErr w:type="spellEnd"/>
      <w:r>
        <w:rPr>
          <w:color w:val="000000"/>
          <w:sz w:val="27"/>
          <w:szCs w:val="27"/>
        </w:rPr>
        <w:t xml:space="preserve"> горошек, колбаса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алат «Оливье» )</w:t>
      </w:r>
    </w:p>
    <w:p w:rsidR="00685051" w:rsidRDefault="00685051" w:rsidP="00CA2BCC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</w:p>
    <w:p w:rsidR="00685051" w:rsidRDefault="00685051" w:rsidP="00685051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</w:p>
    <w:p w:rsidR="00685051" w:rsidRDefault="00685051" w:rsidP="00685051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</w:p>
    <w:p w:rsidR="00685051" w:rsidRDefault="00685051" w:rsidP="00685051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</w:p>
    <w:p w:rsidR="00685051" w:rsidRDefault="00685051" w:rsidP="0068505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команде бабушек</w:t>
      </w:r>
    </w:p>
    <w:p w:rsidR="00685051" w:rsidRDefault="00685051" w:rsidP="00CA2BCC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</w:p>
    <w:p w:rsidR="00CA2BCC" w:rsidRDefault="00CA2BCC" w:rsidP="00CA2BCC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  <w:r w:rsidRPr="00627E18">
        <w:rPr>
          <w:i/>
          <w:color w:val="000000"/>
          <w:sz w:val="27"/>
          <w:szCs w:val="27"/>
        </w:rPr>
        <w:t>4-й рецепт</w:t>
      </w:r>
      <w:r>
        <w:rPr>
          <w:color w:val="000000"/>
          <w:sz w:val="27"/>
          <w:szCs w:val="27"/>
        </w:rPr>
        <w:t xml:space="preserve">: как еще можно назвать «компот из овощей», его состав: </w:t>
      </w:r>
      <w:proofErr w:type="spellStart"/>
      <w:r>
        <w:rPr>
          <w:color w:val="000000"/>
          <w:sz w:val="27"/>
          <w:szCs w:val="27"/>
        </w:rPr>
        <w:t>картофеть</w:t>
      </w:r>
      <w:proofErr w:type="spellEnd"/>
      <w:r>
        <w:rPr>
          <w:color w:val="000000"/>
          <w:sz w:val="27"/>
          <w:szCs w:val="27"/>
        </w:rPr>
        <w:t xml:space="preserve">, лук, морковь, томаты, свекла, капуста, петрушка, укроп, чеснок, лавровый лист 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борщ) </w:t>
      </w:r>
    </w:p>
    <w:p w:rsidR="00685051" w:rsidRDefault="00685051" w:rsidP="00CA2BC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85051" w:rsidRDefault="00CA2BCC" w:rsidP="00CA2BC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2Вед</w:t>
      </w:r>
      <w:proofErr w:type="gramStart"/>
      <w:r w:rsidRPr="00CA2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FF8" w:rsidRPr="007F3FF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7F3FF8" w:rsidRPr="007F3FF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 крупу.</w:t>
      </w:r>
    </w:p>
    <w:p w:rsidR="007F3FF8" w:rsidRPr="00CA2BCC" w:rsidRDefault="007F3FF8" w:rsidP="00CA2BCC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3FF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7F3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завязанными глазами определить крупы (мука, фасоль, рис, гречка,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F3FF8">
        <w:rPr>
          <w:rFonts w:ascii="Times New Roman" w:hAnsi="Times New Roman" w:cs="Times New Roman"/>
          <w:sz w:val="28"/>
          <w:szCs w:val="28"/>
          <w:shd w:val="clear" w:color="auto" w:fill="FFFFFF"/>
        </w:rPr>
        <w:t>горох, лапша, геркулес, пшено).</w:t>
      </w:r>
      <w:proofErr w:type="gramEnd"/>
    </w:p>
    <w:p w:rsidR="00CA2BCC" w:rsidRDefault="00CA2BCC" w:rsidP="00CA2BCC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7E1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Вед.</w:t>
      </w:r>
      <w:r w:rsidR="003F48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 </w:t>
      </w:r>
      <w:r w:rsidRPr="00627E1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Кулинарный конкурс</w:t>
      </w:r>
    </w:p>
    <w:p w:rsidR="00CA2BCC" w:rsidRDefault="00CA2BCC" w:rsidP="00CA2BC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скорость почистить картофель, победителем становится </w:t>
      </w:r>
      <w:proofErr w:type="gramStart"/>
      <w:r w:rsidRPr="00627E18"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proofErr w:type="gramEnd"/>
      <w:r w:rsidRPr="0062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кого получится самая длинная очистка</w:t>
      </w:r>
    </w:p>
    <w:p w:rsidR="003F4801" w:rsidRPr="00627E18" w:rsidRDefault="003F4801" w:rsidP="00CA2BC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4801" w:rsidRDefault="00CA2BCC" w:rsidP="00CA2B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E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8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8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аписать больше всех блюд, названия которых начинаются на определенную букву.</w:t>
      </w:r>
    </w:p>
    <w:p w:rsidR="00CA2BCC" w:rsidRPr="003F4801" w:rsidRDefault="003F4801" w:rsidP="003F480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F48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Песенка про бабушку</w:t>
      </w:r>
    </w:p>
    <w:p w:rsidR="00CA2BCC" w:rsidRPr="00F84EAE" w:rsidRDefault="00CA2BCC" w:rsidP="00CA2B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мам на букву «О»</w:t>
      </w:r>
    </w:p>
    <w:p w:rsidR="00CA2BCC" w:rsidRDefault="00CA2BCC" w:rsidP="00CA2B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бабушек на букву «П»</w:t>
      </w:r>
    </w:p>
    <w:p w:rsidR="00CA2BCC" w:rsidRPr="007F3FF8" w:rsidRDefault="00CA2BCC" w:rsidP="007F3F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BCC" w:rsidRPr="00627E18" w:rsidRDefault="00CA2BCC" w:rsidP="00627E1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2987" w:rsidRDefault="00B82A8F" w:rsidP="00627E18">
      <w:pPr>
        <w:pStyle w:val="a6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7F3FF8">
        <w:rPr>
          <w:b/>
          <w:sz w:val="28"/>
          <w:szCs w:val="28"/>
          <w:shd w:val="clear" w:color="auto" w:fill="FFFFFF"/>
        </w:rPr>
        <w:t>1Вед</w:t>
      </w:r>
      <w:r w:rsidRPr="007F3FF8">
        <w:rPr>
          <w:sz w:val="28"/>
          <w:szCs w:val="28"/>
          <w:shd w:val="clear" w:color="auto" w:fill="FFFFFF"/>
        </w:rPr>
        <w:t>.</w:t>
      </w:r>
    </w:p>
    <w:p w:rsidR="00627E18" w:rsidRDefault="00B82A8F" w:rsidP="00627E18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27E18">
        <w:rPr>
          <w:color w:val="000000"/>
          <w:sz w:val="27"/>
          <w:szCs w:val="27"/>
        </w:rPr>
        <w:t>А теперь давайте вспомним, какие сказки вы рассказывали своим детям. По очереди каждая команда называет одну сказку. Не повторяемся. Последняя сказка за командой – победа в конкурсе.</w:t>
      </w:r>
    </w:p>
    <w:p w:rsidR="00685051" w:rsidRDefault="00685051" w:rsidP="0068505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команде бабушек</w:t>
      </w:r>
    </w:p>
    <w:p w:rsidR="00685051" w:rsidRDefault="00685051" w:rsidP="00627E1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27E18" w:rsidRDefault="00627E18" w:rsidP="00685051">
      <w:pPr>
        <w:pStyle w:val="a6"/>
        <w:numPr>
          <w:ilvl w:val="0"/>
          <w:numId w:val="2"/>
        </w:numPr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Жил </w:t>
      </w:r>
      <w:proofErr w:type="gramStart"/>
      <w:r>
        <w:rPr>
          <w:color w:val="000000"/>
          <w:sz w:val="27"/>
          <w:szCs w:val="27"/>
        </w:rPr>
        <w:t>–б</w:t>
      </w:r>
      <w:proofErr w:type="gramEnd"/>
      <w:r>
        <w:rPr>
          <w:color w:val="000000"/>
          <w:sz w:val="27"/>
          <w:szCs w:val="27"/>
        </w:rPr>
        <w:t xml:space="preserve">ыл у бабы с дедом Колобок. Лежал он как </w:t>
      </w:r>
      <w:proofErr w:type="gramStart"/>
      <w:r>
        <w:rPr>
          <w:color w:val="000000"/>
          <w:sz w:val="27"/>
          <w:szCs w:val="27"/>
        </w:rPr>
        <w:t>–т</w:t>
      </w:r>
      <w:proofErr w:type="gramEnd"/>
      <w:r>
        <w:rPr>
          <w:color w:val="000000"/>
          <w:sz w:val="27"/>
          <w:szCs w:val="27"/>
        </w:rPr>
        <w:t xml:space="preserve">о раз на окошке. А тут мышка бежала, хвостиком махнула. Колобок упал и разбился. Прибежали </w:t>
      </w:r>
      <w:r>
        <w:rPr>
          <w:color w:val="000000"/>
          <w:sz w:val="27"/>
          <w:szCs w:val="27"/>
        </w:rPr>
        <w:lastRenderedPageBreak/>
        <w:t xml:space="preserve">семеро козлят и все съели, а крошки оставили. Побежали они домой, а крошки рассыпали по дорожке. Прилетели гуси </w:t>
      </w:r>
      <w:proofErr w:type="gramStart"/>
      <w:r>
        <w:rPr>
          <w:color w:val="000000"/>
          <w:sz w:val="27"/>
          <w:szCs w:val="27"/>
        </w:rPr>
        <w:t>–л</w:t>
      </w:r>
      <w:proofErr w:type="gramEnd"/>
      <w:r>
        <w:rPr>
          <w:color w:val="000000"/>
          <w:sz w:val="27"/>
          <w:szCs w:val="27"/>
        </w:rPr>
        <w:t>ебеди, стали крошки клевать ,да из лужи запивать. А кот ученый им и говорит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 Не пейте, а то козлятами станете». ( Колобок, курочка Ряба, Волк и семеро козлят, Гуси </w:t>
      </w:r>
      <w:proofErr w:type="gramStart"/>
      <w:r>
        <w:rPr>
          <w:color w:val="000000"/>
          <w:sz w:val="27"/>
          <w:szCs w:val="27"/>
        </w:rPr>
        <w:t>–л</w:t>
      </w:r>
      <w:proofErr w:type="gramEnd"/>
      <w:r>
        <w:rPr>
          <w:color w:val="000000"/>
          <w:sz w:val="27"/>
          <w:szCs w:val="27"/>
        </w:rPr>
        <w:t xml:space="preserve">ебеди, Сестрица </w:t>
      </w:r>
      <w:proofErr w:type="spellStart"/>
      <w:r>
        <w:rPr>
          <w:color w:val="000000"/>
          <w:sz w:val="27"/>
          <w:szCs w:val="27"/>
        </w:rPr>
        <w:t>Аленушка</w:t>
      </w:r>
      <w:proofErr w:type="spellEnd"/>
      <w:r>
        <w:rPr>
          <w:color w:val="000000"/>
          <w:sz w:val="27"/>
          <w:szCs w:val="27"/>
        </w:rPr>
        <w:t xml:space="preserve"> и братец Иванушка.)</w:t>
      </w:r>
    </w:p>
    <w:p w:rsidR="00685051" w:rsidRDefault="00685051" w:rsidP="00685051">
      <w:pPr>
        <w:pStyle w:val="a6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627E18" w:rsidRDefault="00627E18" w:rsidP="00627E1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85051" w:rsidRDefault="00685051" w:rsidP="0068505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команде мам</w:t>
      </w:r>
    </w:p>
    <w:p w:rsidR="00685051" w:rsidRDefault="00685051" w:rsidP="00627E18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</w:p>
    <w:p w:rsidR="00627E18" w:rsidRDefault="00627E18" w:rsidP="00627E18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2.Жили </w:t>
      </w:r>
      <w:proofErr w:type="gramStart"/>
      <w:r>
        <w:rPr>
          <w:color w:val="000000"/>
          <w:sz w:val="27"/>
          <w:szCs w:val="27"/>
        </w:rPr>
        <w:t>–б</w:t>
      </w:r>
      <w:proofErr w:type="gramEnd"/>
      <w:r>
        <w:rPr>
          <w:color w:val="000000"/>
          <w:sz w:val="27"/>
          <w:szCs w:val="27"/>
        </w:rPr>
        <w:t>ыли 3 медведя. И была у них избушка лубяная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а еще была ледяная. Вот бежали мимо мышка – норушка, лягушка – квакушка, увидали избушки и говорят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«Избушка, избушка, повернись к лесу задом, а к нам передом!» Стоит избушка и не двигается. Решили они войти. Подошли к двери, потянули за ручку. Тянут – потянут, а вытянуть не могут. А лежала там Спящая красавица и ждала, когда Емеля ее поцелует. ( 3 медведя, 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избушка, Теремок, Репка, Спящая красавица, П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щучьему велению.)</w:t>
      </w:r>
    </w:p>
    <w:p w:rsidR="00693F4F" w:rsidRPr="00693F4F" w:rsidRDefault="00693F4F" w:rsidP="00627E18">
      <w:pPr>
        <w:pStyle w:val="a6"/>
        <w:spacing w:before="0" w:beforeAutospacing="0" w:after="150" w:afterAutospacing="0"/>
        <w:rPr>
          <w:color w:val="000000"/>
          <w:sz w:val="27"/>
          <w:szCs w:val="27"/>
        </w:rPr>
      </w:pPr>
      <w:r w:rsidRPr="00693F4F">
        <w:rPr>
          <w:b/>
          <w:color w:val="000000"/>
          <w:sz w:val="27"/>
          <w:szCs w:val="27"/>
        </w:rPr>
        <w:t>Вед 1</w:t>
      </w:r>
      <w:r w:rsidRPr="00693F4F">
        <w:rPr>
          <w:color w:val="000000"/>
          <w:sz w:val="27"/>
          <w:szCs w:val="27"/>
        </w:rPr>
        <w:t xml:space="preserve">.  Отлично, </w:t>
      </w:r>
      <w:proofErr w:type="gramStart"/>
      <w:r w:rsidRPr="00693F4F">
        <w:rPr>
          <w:color w:val="000000"/>
          <w:sz w:val="27"/>
          <w:szCs w:val="27"/>
        </w:rPr>
        <w:t>по моему</w:t>
      </w:r>
      <w:proofErr w:type="gramEnd"/>
      <w:r w:rsidRPr="00693F4F">
        <w:rPr>
          <w:color w:val="000000"/>
          <w:sz w:val="27"/>
          <w:szCs w:val="27"/>
        </w:rPr>
        <w:t xml:space="preserve"> наши задания слишком легкие, надо задать вопросы посложнее.</w:t>
      </w:r>
    </w:p>
    <w:p w:rsidR="00693F4F" w:rsidRPr="00693F4F" w:rsidRDefault="00693F4F" w:rsidP="00627E1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Вед.2  </w:t>
      </w:r>
      <w:r w:rsidRPr="00693F4F">
        <w:rPr>
          <w:color w:val="000000"/>
          <w:sz w:val="27"/>
          <w:szCs w:val="27"/>
        </w:rPr>
        <w:t>А перед заданием посложнее, предлагаем вам немного расслабится и посмотреть сюжет о том</w:t>
      </w:r>
      <w:proofErr w:type="gramStart"/>
      <w:r w:rsidRPr="00693F4F">
        <w:rPr>
          <w:color w:val="000000"/>
          <w:sz w:val="27"/>
          <w:szCs w:val="27"/>
        </w:rPr>
        <w:t xml:space="preserve"> ,</w:t>
      </w:r>
      <w:proofErr w:type="gramEnd"/>
      <w:r w:rsidRPr="00693F4F">
        <w:rPr>
          <w:color w:val="000000"/>
          <w:sz w:val="27"/>
          <w:szCs w:val="27"/>
        </w:rPr>
        <w:t xml:space="preserve"> что думают о нас наши дети.</w:t>
      </w:r>
    </w:p>
    <w:p w:rsidR="00627E18" w:rsidRDefault="00627E18" w:rsidP="00A12987">
      <w:pPr>
        <w:jc w:val="center"/>
      </w:pPr>
    </w:p>
    <w:p w:rsidR="00F84EAE" w:rsidRDefault="00CA2BCC" w:rsidP="00A1298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4E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F84EAE" w:rsidRPr="00F84E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идеоролик</w:t>
      </w:r>
      <w:r w:rsidR="00010C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«говорят дети»</w:t>
      </w:r>
    </w:p>
    <w:p w:rsidR="00685051" w:rsidRDefault="00685051" w:rsidP="0068505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5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685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685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85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Объявляется конкурс на логику!!!</w:t>
      </w:r>
    </w:p>
    <w:p w:rsidR="00685051" w:rsidRDefault="00685051" w:rsidP="00685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экране будут появляться картинки, в которых зашифрованы крылатые фразы, пословицы или поговорки, ваша задача узнать, что мы загадали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0C10" w:rsidRPr="00010C10" w:rsidRDefault="00010C10" w:rsidP="00010C1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0C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Видеоклип</w:t>
      </w:r>
    </w:p>
    <w:p w:rsidR="00685051" w:rsidRDefault="00685051" w:rsidP="00685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685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подведем итоги, Самой …. становится ….</w:t>
      </w:r>
    </w:p>
    <w:p w:rsidR="00685051" w:rsidRPr="00685051" w:rsidRDefault="00685051" w:rsidP="00685051">
      <w:pPr>
        <w:rPr>
          <w:rStyle w:val="c3"/>
          <w:rFonts w:ascii="Times New Roman" w:eastAsia="Times New Roman" w:hAnsi="Times New Roman" w:cs="Times New Roman"/>
          <w:sz w:val="28"/>
          <w:szCs w:val="28"/>
        </w:rPr>
      </w:pPr>
      <w:r w:rsidRPr="00685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68505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ед 2: </w:t>
      </w:r>
      <w:r w:rsidRPr="00685051">
        <w:rPr>
          <w:rStyle w:val="c3"/>
          <w:rFonts w:ascii="Times New Roman" w:eastAsia="Times New Roman" w:hAnsi="Times New Roman" w:cs="Times New Roman"/>
          <w:sz w:val="28"/>
          <w:szCs w:val="28"/>
        </w:rPr>
        <w:t xml:space="preserve">Вот и подходит к концу наш праздник. </w:t>
      </w:r>
      <w:r w:rsidRPr="00685051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Напоследок хочется пожелать всем мамам здоровых, любящих и заботливых детей, которые не дадут скучать в молодости и скрасят старость.</w:t>
      </w:r>
    </w:p>
    <w:p w:rsidR="00685051" w:rsidRDefault="00685051" w:rsidP="0068505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А детей хочется попросить о следующем: не забывайте о том, что у вас есть родители, чаще приходите к ним в гости или хотя бы звоните, ведь они живут нами, детьми. Не забывайте признаваться маме в любви, поверьте, нет на свете большего счастья, чем слышать от своего ребенка заветных четыре слова: «Мама, я тебя люблю».</w:t>
      </w:r>
    </w:p>
    <w:p w:rsidR="00685051" w:rsidRPr="00693F4F" w:rsidRDefault="00693F4F" w:rsidP="00693F4F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93F4F">
        <w:rPr>
          <w:i/>
          <w:color w:val="000000"/>
          <w:sz w:val="28"/>
          <w:szCs w:val="28"/>
        </w:rPr>
        <w:t>Музыкальный клип «мама»</w:t>
      </w:r>
    </w:p>
    <w:p w:rsidR="00B82A8F" w:rsidRPr="00693F4F" w:rsidRDefault="00B82A8F" w:rsidP="00693F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82A8F" w:rsidRPr="00F84EAE" w:rsidRDefault="00B82A8F" w:rsidP="00B82A8F">
      <w:pPr>
        <w:pStyle w:val="2"/>
        <w:shd w:val="clear" w:color="auto" w:fill="F9F9F9"/>
        <w:rPr>
          <w:color w:val="0000FF"/>
          <w:sz w:val="28"/>
          <w:szCs w:val="28"/>
        </w:rPr>
      </w:pPr>
    </w:p>
    <w:p w:rsidR="00B82A8F" w:rsidRPr="00F84EAE" w:rsidRDefault="00B82A8F" w:rsidP="00B82A8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2A8F" w:rsidRPr="000C57C1" w:rsidRDefault="00B82A8F" w:rsidP="000C57C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FF8" w:rsidRPr="007F3FF8" w:rsidRDefault="007F3FF8" w:rsidP="007F3FF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46C" w:rsidRPr="00FD19E3" w:rsidRDefault="00EB446C" w:rsidP="008725E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6B64" w:rsidRPr="00A66B64" w:rsidRDefault="00A66B64" w:rsidP="008725EC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38E8" w:rsidRPr="002338E8" w:rsidRDefault="002338E8" w:rsidP="0022476F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338E8" w:rsidRPr="002338E8" w:rsidRDefault="002338E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338E8" w:rsidRPr="002338E8" w:rsidSect="007C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7552"/>
    <w:multiLevelType w:val="hybridMultilevel"/>
    <w:tmpl w:val="0464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31080"/>
    <w:multiLevelType w:val="hybridMultilevel"/>
    <w:tmpl w:val="A24E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22476F"/>
    <w:rsid w:val="00010C10"/>
    <w:rsid w:val="000C57C1"/>
    <w:rsid w:val="001B0B8F"/>
    <w:rsid w:val="0022476F"/>
    <w:rsid w:val="002338E8"/>
    <w:rsid w:val="002F72DC"/>
    <w:rsid w:val="00376E6E"/>
    <w:rsid w:val="003F4801"/>
    <w:rsid w:val="00420AA8"/>
    <w:rsid w:val="004310D0"/>
    <w:rsid w:val="00477904"/>
    <w:rsid w:val="004B1A1A"/>
    <w:rsid w:val="004E6115"/>
    <w:rsid w:val="0052045E"/>
    <w:rsid w:val="0052477C"/>
    <w:rsid w:val="00524D97"/>
    <w:rsid w:val="005A11CB"/>
    <w:rsid w:val="00627E18"/>
    <w:rsid w:val="00641450"/>
    <w:rsid w:val="00685051"/>
    <w:rsid w:val="00693F4F"/>
    <w:rsid w:val="007B65E6"/>
    <w:rsid w:val="007C1481"/>
    <w:rsid w:val="007D4E8E"/>
    <w:rsid w:val="007F3FF8"/>
    <w:rsid w:val="0083662C"/>
    <w:rsid w:val="00852E67"/>
    <w:rsid w:val="008725EC"/>
    <w:rsid w:val="008A7377"/>
    <w:rsid w:val="00A12987"/>
    <w:rsid w:val="00A47BC7"/>
    <w:rsid w:val="00A66B64"/>
    <w:rsid w:val="00AA063D"/>
    <w:rsid w:val="00B808A6"/>
    <w:rsid w:val="00B82A8F"/>
    <w:rsid w:val="00C64E3B"/>
    <w:rsid w:val="00C86618"/>
    <w:rsid w:val="00CA2BCC"/>
    <w:rsid w:val="00CE6CC6"/>
    <w:rsid w:val="00D02297"/>
    <w:rsid w:val="00DB716C"/>
    <w:rsid w:val="00E86DA1"/>
    <w:rsid w:val="00E92A58"/>
    <w:rsid w:val="00EB446C"/>
    <w:rsid w:val="00EF3898"/>
    <w:rsid w:val="00F647B7"/>
    <w:rsid w:val="00F84EAE"/>
    <w:rsid w:val="00F866AD"/>
    <w:rsid w:val="00FD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81"/>
  </w:style>
  <w:style w:type="paragraph" w:styleId="2">
    <w:name w:val="heading 2"/>
    <w:basedOn w:val="a"/>
    <w:link w:val="20"/>
    <w:uiPriority w:val="9"/>
    <w:qFormat/>
    <w:rsid w:val="00B82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F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2A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62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4EAE"/>
    <w:rPr>
      <w:color w:val="0000FF"/>
      <w:u w:val="single"/>
    </w:rPr>
  </w:style>
  <w:style w:type="paragraph" w:customStyle="1" w:styleId="c1">
    <w:name w:val="c1"/>
    <w:basedOn w:val="a"/>
    <w:rsid w:val="0068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5051"/>
  </w:style>
  <w:style w:type="character" w:customStyle="1" w:styleId="c0">
    <w:name w:val="c0"/>
    <w:basedOn w:val="a0"/>
    <w:rsid w:val="00685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ACD7-A1E9-4DDC-BE01-C5F8B540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БЦПКИ</cp:lastModifiedBy>
  <cp:revision>20</cp:revision>
  <cp:lastPrinted>2017-11-23T13:25:00Z</cp:lastPrinted>
  <dcterms:created xsi:type="dcterms:W3CDTF">2017-11-08T12:27:00Z</dcterms:created>
  <dcterms:modified xsi:type="dcterms:W3CDTF">2017-11-23T13:25:00Z</dcterms:modified>
</cp:coreProperties>
</file>